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67" w:rsidRDefault="003C2267" w:rsidP="003C2267">
      <w:pPr>
        <w:jc w:val="right"/>
        <w:rPr>
          <w:b/>
          <w:sz w:val="20"/>
          <w:szCs w:val="20"/>
        </w:rPr>
      </w:pPr>
    </w:p>
    <w:p w:rsidR="003C2267" w:rsidRDefault="003C2267" w:rsidP="003C226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3C2267" w:rsidRDefault="003C2267" w:rsidP="003C226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3C2267" w:rsidRPr="00BA73D0" w:rsidRDefault="003C2267" w:rsidP="003C226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3C2267" w:rsidRPr="00BA73D0" w:rsidRDefault="003C2267" w:rsidP="003C2267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3C2267" w:rsidRPr="00BA73D0" w:rsidRDefault="003C2267" w:rsidP="003C2267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3C2267" w:rsidRPr="00BA73D0" w:rsidRDefault="003C2267" w:rsidP="003C2267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3C2267" w:rsidRDefault="003C2267" w:rsidP="003C226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3C2267" w:rsidRDefault="003C2267" w:rsidP="003C22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3C2267" w:rsidRDefault="003C2267" w:rsidP="003C2267">
      <w:pPr>
        <w:jc w:val="right"/>
        <w:rPr>
          <w:b/>
          <w:sz w:val="20"/>
          <w:szCs w:val="20"/>
        </w:rPr>
      </w:pPr>
    </w:p>
    <w:p w:rsidR="003C2267" w:rsidRDefault="003C2267" w:rsidP="003C2267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11</w:t>
      </w:r>
      <w:r w:rsidRPr="003C2267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September</w:t>
      </w:r>
      <w:r>
        <w:rPr>
          <w:b/>
          <w:sz w:val="20"/>
          <w:szCs w:val="20"/>
        </w:rPr>
        <w:t xml:space="preserve"> 2015</w:t>
      </w:r>
    </w:p>
    <w:p w:rsidR="003C2267" w:rsidRPr="00BA73D0" w:rsidRDefault="003C2267" w:rsidP="003C2267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C2267" w:rsidRPr="00BA73D0" w:rsidRDefault="003C2267" w:rsidP="003C2267">
      <w:pPr>
        <w:jc w:val="right"/>
        <w:rPr>
          <w:b/>
          <w:sz w:val="20"/>
          <w:szCs w:val="20"/>
        </w:rPr>
      </w:pPr>
    </w:p>
    <w:p w:rsidR="003C2267" w:rsidRPr="00BA73D0" w:rsidRDefault="003C2267" w:rsidP="003C22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3C2267" w:rsidRPr="00BA73D0" w:rsidRDefault="003C2267" w:rsidP="003C2267">
      <w:pPr>
        <w:jc w:val="right"/>
        <w:rPr>
          <w:b/>
          <w:sz w:val="20"/>
          <w:szCs w:val="20"/>
        </w:rPr>
      </w:pPr>
    </w:p>
    <w:p w:rsidR="003C2267" w:rsidRPr="00BA73D0" w:rsidRDefault="003C2267" w:rsidP="003C2267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3C2267" w:rsidRPr="00295645" w:rsidRDefault="003C2267" w:rsidP="003C2267">
      <w:pPr>
        <w:jc w:val="center"/>
        <w:rPr>
          <w:sz w:val="20"/>
          <w:szCs w:val="20"/>
        </w:rPr>
      </w:pPr>
    </w:p>
    <w:p w:rsidR="003C2267" w:rsidRPr="00295645" w:rsidRDefault="003C2267" w:rsidP="003C2267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3C2267" w:rsidRPr="00295645" w:rsidRDefault="003C2267" w:rsidP="003C2267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3C2267" w:rsidRDefault="003C2267" w:rsidP="003C2267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2</w:t>
      </w:r>
      <w:r>
        <w:rPr>
          <w:sz w:val="20"/>
          <w:szCs w:val="20"/>
        </w:rPr>
        <w:t>1</w:t>
      </w:r>
      <w:r w:rsidRPr="003C226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</w:t>
      </w:r>
      <w:bookmarkStart w:id="0" w:name="_GoBack"/>
      <w:bookmarkEnd w:id="0"/>
      <w:r>
        <w:rPr>
          <w:sz w:val="20"/>
          <w:szCs w:val="20"/>
        </w:rPr>
        <w:t>eptember</w:t>
      </w:r>
      <w:r>
        <w:rPr>
          <w:sz w:val="20"/>
          <w:szCs w:val="20"/>
        </w:rPr>
        <w:t xml:space="preserve"> 2015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3C2267" w:rsidRDefault="003C2267" w:rsidP="003C2267">
      <w:pPr>
        <w:rPr>
          <w:sz w:val="20"/>
          <w:szCs w:val="20"/>
        </w:rPr>
      </w:pPr>
    </w:p>
    <w:p w:rsidR="003C2267" w:rsidRDefault="003C2267" w:rsidP="003C2267">
      <w:pPr>
        <w:rPr>
          <w:sz w:val="20"/>
          <w:szCs w:val="20"/>
        </w:rPr>
      </w:pPr>
    </w:p>
    <w:p w:rsidR="003C2267" w:rsidRDefault="003C2267" w:rsidP="003C2267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3C2267" w:rsidRDefault="003C2267" w:rsidP="003C2267">
      <w:pPr>
        <w:jc w:val="center"/>
        <w:rPr>
          <w:sz w:val="20"/>
          <w:szCs w:val="20"/>
        </w:rPr>
      </w:pPr>
    </w:p>
    <w:p w:rsidR="003C2267" w:rsidRDefault="003C2267" w:rsidP="003C2267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3C2267" w:rsidRDefault="003C2267" w:rsidP="003C2267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3C2267" w:rsidRDefault="003C2267" w:rsidP="003C2267">
      <w:pPr>
        <w:jc w:val="center"/>
        <w:rPr>
          <w:sz w:val="20"/>
          <w:szCs w:val="20"/>
        </w:rPr>
      </w:pPr>
    </w:p>
    <w:p w:rsidR="003C2267" w:rsidRDefault="003C2267" w:rsidP="003C2267">
      <w:pPr>
        <w:jc w:val="center"/>
        <w:rPr>
          <w:sz w:val="20"/>
          <w:szCs w:val="20"/>
        </w:rPr>
      </w:pPr>
    </w:p>
    <w:p w:rsidR="003C2267" w:rsidRPr="00AB1A05" w:rsidRDefault="003C2267" w:rsidP="003C2267">
      <w:pPr>
        <w:pStyle w:val="ListParagraph"/>
        <w:ind w:left="1080"/>
        <w:rPr>
          <w:b/>
          <w:sz w:val="20"/>
          <w:szCs w:val="20"/>
        </w:rPr>
      </w:pPr>
    </w:p>
    <w:p w:rsidR="003C2267" w:rsidRPr="002A73C7" w:rsidRDefault="003C2267" w:rsidP="003C226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3C2267" w:rsidRPr="00BA73D0" w:rsidRDefault="003C2267" w:rsidP="003C2267">
      <w:pPr>
        <w:ind w:left="360"/>
        <w:rPr>
          <w:b/>
          <w:sz w:val="20"/>
          <w:szCs w:val="20"/>
        </w:rPr>
      </w:pPr>
    </w:p>
    <w:p w:rsidR="003C2267" w:rsidRDefault="003C2267" w:rsidP="003C226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 xml:space="preserve">f this Council held on Monday </w:t>
      </w:r>
      <w:r>
        <w:rPr>
          <w:b/>
          <w:sz w:val="20"/>
          <w:szCs w:val="20"/>
        </w:rPr>
        <w:t>20</w:t>
      </w:r>
      <w:r w:rsidRPr="006E567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</w:t>
      </w:r>
      <w:r>
        <w:rPr>
          <w:b/>
          <w:sz w:val="20"/>
          <w:szCs w:val="20"/>
        </w:rPr>
        <w:t>ly</w:t>
      </w:r>
      <w:r>
        <w:rPr>
          <w:b/>
          <w:sz w:val="20"/>
          <w:szCs w:val="20"/>
        </w:rPr>
        <w:t xml:space="preserve"> 2015.</w:t>
      </w:r>
    </w:p>
    <w:p w:rsidR="003C2267" w:rsidRPr="00FE34BC" w:rsidRDefault="003C2267" w:rsidP="003C2267">
      <w:pPr>
        <w:rPr>
          <w:b/>
          <w:sz w:val="20"/>
          <w:szCs w:val="20"/>
        </w:rPr>
      </w:pPr>
    </w:p>
    <w:p w:rsidR="003C2267" w:rsidRPr="00BA73D0" w:rsidRDefault="003C2267" w:rsidP="003C226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3C2267" w:rsidRPr="00BA73D0" w:rsidRDefault="003C2267" w:rsidP="003C2267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3C2267" w:rsidRPr="00BA73D0" w:rsidRDefault="003C2267" w:rsidP="003C2267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3C2267" w:rsidRPr="00BA73D0" w:rsidRDefault="003C2267" w:rsidP="003C2267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3C2267" w:rsidRPr="00BA73D0" w:rsidRDefault="003C2267" w:rsidP="003C2267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3C2267" w:rsidRPr="00BA73D0" w:rsidRDefault="003C2267" w:rsidP="003C2267">
      <w:pPr>
        <w:rPr>
          <w:b/>
          <w:sz w:val="20"/>
          <w:szCs w:val="20"/>
        </w:rPr>
      </w:pPr>
    </w:p>
    <w:p w:rsidR="003C2267" w:rsidRPr="00BA73D0" w:rsidRDefault="003C2267" w:rsidP="003C226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3C2267" w:rsidRPr="00BA73D0" w:rsidRDefault="003C2267" w:rsidP="003C2267">
      <w:pPr>
        <w:rPr>
          <w:b/>
          <w:sz w:val="20"/>
          <w:szCs w:val="20"/>
        </w:rPr>
      </w:pPr>
    </w:p>
    <w:p w:rsidR="003C2267" w:rsidRPr="00BA73D0" w:rsidRDefault="003C2267" w:rsidP="003C226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Accounts for payment and receipts. </w:t>
      </w:r>
    </w:p>
    <w:p w:rsidR="003C2267" w:rsidRPr="00BA73D0" w:rsidRDefault="003C2267" w:rsidP="003C2267">
      <w:pPr>
        <w:rPr>
          <w:b/>
          <w:sz w:val="20"/>
          <w:szCs w:val="20"/>
        </w:rPr>
      </w:pPr>
    </w:p>
    <w:p w:rsidR="003C2267" w:rsidRDefault="003C2267" w:rsidP="003C226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Allotments.</w:t>
      </w:r>
    </w:p>
    <w:p w:rsidR="003C2267" w:rsidRDefault="003C2267" w:rsidP="003C2267">
      <w:pPr>
        <w:pStyle w:val="ListParagraph"/>
        <w:rPr>
          <w:b/>
          <w:sz w:val="20"/>
          <w:szCs w:val="20"/>
        </w:rPr>
      </w:pPr>
    </w:p>
    <w:p w:rsidR="003C2267" w:rsidRPr="00C87850" w:rsidRDefault="003C2267" w:rsidP="003C226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3C2267" w:rsidRPr="00BA73D0" w:rsidRDefault="003C2267" w:rsidP="003C2267">
      <w:pPr>
        <w:rPr>
          <w:b/>
          <w:sz w:val="20"/>
          <w:szCs w:val="20"/>
        </w:rPr>
      </w:pPr>
    </w:p>
    <w:p w:rsidR="003C2267" w:rsidRPr="00BA73D0" w:rsidRDefault="003C2267" w:rsidP="003C2267">
      <w:pPr>
        <w:ind w:left="360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PART II</w:t>
      </w:r>
    </w:p>
    <w:p w:rsidR="003C2267" w:rsidRDefault="003C2267" w:rsidP="003C2267"/>
    <w:p w:rsidR="003C2267" w:rsidRDefault="003C2267" w:rsidP="003C22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Any other business. </w:t>
      </w:r>
    </w:p>
    <w:p w:rsidR="003C2267" w:rsidRPr="00085059" w:rsidRDefault="003C2267" w:rsidP="003C2267">
      <w:pPr>
        <w:rPr>
          <w:b/>
          <w:sz w:val="20"/>
          <w:szCs w:val="20"/>
        </w:rPr>
      </w:pPr>
    </w:p>
    <w:p w:rsidR="003C2267" w:rsidRPr="006E567B" w:rsidRDefault="003C2267" w:rsidP="003C22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purchase of land at Sexton Street, </w:t>
      </w:r>
      <w:proofErr w:type="spellStart"/>
      <w:r>
        <w:rPr>
          <w:b/>
          <w:sz w:val="20"/>
          <w:szCs w:val="20"/>
        </w:rPr>
        <w:t>Tintwistle</w:t>
      </w:r>
      <w:proofErr w:type="spellEnd"/>
      <w:r>
        <w:rPr>
          <w:b/>
          <w:sz w:val="20"/>
          <w:szCs w:val="20"/>
        </w:rPr>
        <w:t>.</w:t>
      </w:r>
    </w:p>
    <w:p w:rsidR="003C2267" w:rsidRDefault="003C2267" w:rsidP="003C2267"/>
    <w:p w:rsidR="004C5994" w:rsidRDefault="004C5994"/>
    <w:sectPr w:rsidR="004C5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67"/>
    <w:rsid w:val="003C2267"/>
    <w:rsid w:val="004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F5699-8DE2-404C-B1E8-7EC1B315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2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2015-09-14T09:10:00Z</dcterms:created>
  <dcterms:modified xsi:type="dcterms:W3CDTF">2015-09-14T09:15:00Z</dcterms:modified>
</cp:coreProperties>
</file>